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000000" w:rsidRDefault="00635EEC">
      <w:pPr>
        <w:pStyle w:val="1"/>
      </w:pPr>
      <w:r>
        <w:fldChar w:fldCharType="begin"/>
      </w:r>
      <w:r>
        <w:instrText>HYPERL</w:instrText>
      </w:r>
      <w:r>
        <w:instrText>INK "garantF1://70789402.0"</w:instrText>
      </w:r>
      <w:r>
        <w:fldChar w:fldCharType="separate"/>
      </w:r>
      <w:r>
        <w:rPr>
          <w:rStyle w:val="a4"/>
          <w:b w:val="0"/>
          <w:bCs w:val="0"/>
        </w:rPr>
        <w:t>Письмо Министерства спорта РФ от 6 ноября 2014 г. N ПК-01-10/6807 О рекомендуемых образцах документов, представляемых общественными организациями для государственной аккредитации</w:t>
      </w:r>
      <w:r>
        <w:fldChar w:fldCharType="end"/>
      </w:r>
    </w:p>
    <w:p w:rsidR="00000000" w:rsidRDefault="00635EEC">
      <w:pPr>
        <w:pStyle w:val="1"/>
      </w:pPr>
      <w:hyperlink r:id="rId5" w:history="1">
        <w:r>
          <w:rPr>
            <w:rStyle w:val="a4"/>
            <w:b w:val="0"/>
            <w:bCs w:val="0"/>
          </w:rPr>
          <w:t>Документ подтверждающий членство общественной организации в общероссийской спортивной федерации</w:t>
        </w:r>
      </w:hyperlink>
    </w:p>
    <w:p w:rsidR="00000000" w:rsidRDefault="00635EEC">
      <w:pPr>
        <w:ind w:firstLine="698"/>
        <w:jc w:val="right"/>
      </w:pPr>
      <w:r>
        <w:rPr>
          <w:rStyle w:val="a3"/>
        </w:rPr>
        <w:t>Рекомендуемый образец</w:t>
      </w:r>
    </w:p>
    <w:p w:rsidR="00000000" w:rsidRDefault="00635EEC"/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_________________________________________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   наименование органа исполнительной власти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субъекта Российской Федерации в области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физической культуры и спорта</w:t>
      </w:r>
    </w:p>
    <w:p w:rsidR="00000000" w:rsidRDefault="00635EEC"/>
    <w:p w:rsidR="00000000" w:rsidRDefault="00635EEC">
      <w:pPr>
        <w:pStyle w:val="1"/>
      </w:pPr>
      <w:r>
        <w:t>ДОКУМЕНТ</w:t>
      </w:r>
      <w:hyperlink w:anchor="sub_41111" w:history="1">
        <w:r>
          <w:rPr>
            <w:rStyle w:val="a4"/>
            <w:b w:val="0"/>
            <w:bCs w:val="0"/>
          </w:rPr>
          <w:t>*</w:t>
        </w:r>
      </w:hyperlink>
      <w:r>
        <w:br/>
        <w:t>подтверждающий членство общес</w:t>
      </w:r>
      <w:r>
        <w:t>твенной организации в общероссийской спортивной федерации</w:t>
      </w:r>
    </w:p>
    <w:p w:rsidR="00000000" w:rsidRDefault="00635EEC"/>
    <w:p w:rsidR="00000000" w:rsidRDefault="00635EEC">
      <w:r>
        <w:t xml:space="preserve">В соответствии с </w:t>
      </w:r>
      <w:hyperlink r:id="rId6" w:history="1">
        <w:r>
          <w:rPr>
            <w:rStyle w:val="a4"/>
          </w:rPr>
          <w:t>подпунктом "д" пункта 7</w:t>
        </w:r>
      </w:hyperlink>
      <w:r>
        <w:t xml:space="preserve"> Порядка проведения государственной аккредитации региональных общественных организаций или структурных подразделений </w:t>
      </w:r>
      <w:r>
        <w:t xml:space="preserve">(региональных отделений) общероссийской спортивной федерации для наделения их статусом региональных спортивных федераций, утвержденного </w:t>
      </w:r>
      <w:hyperlink r:id="rId7" w:history="1">
        <w:r>
          <w:rPr>
            <w:rStyle w:val="a4"/>
          </w:rPr>
          <w:t>приказом</w:t>
        </w:r>
      </w:hyperlink>
      <w:r>
        <w:t xml:space="preserve"> Министерства спорта Российской Федерации от 1 августа 2014 г. N 663 (зареги</w:t>
      </w:r>
      <w:r>
        <w:t>стрирован Министерством юстиции Российской Федерации 5 августа 2014 г., регистрационный N 33458)</w:t>
      </w:r>
    </w:p>
    <w:p w:rsidR="00000000" w:rsidRDefault="00635EEC"/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(полное наименование общероссийской спортивной федерации, включая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организа</w:t>
      </w:r>
      <w:r>
        <w:rPr>
          <w:sz w:val="22"/>
          <w:szCs w:val="22"/>
        </w:rPr>
        <w:t>ционно-правовую форму, ОГРН, номер-код по реестру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общероссийских и аккредитованных региональных спортивных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федераций и, если не указаны в реквизитах документа, почтовый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адрес, телефон)</w:t>
      </w:r>
    </w:p>
    <w:p w:rsidR="00000000" w:rsidRDefault="00635EEC"/>
    <w:p w:rsidR="00000000" w:rsidRDefault="00635EEC">
      <w:r>
        <w:t>(далее - Федерация), под</w:t>
      </w:r>
      <w:r>
        <w:t>тверждает, что в соответствии с решением</w:t>
      </w:r>
    </w:p>
    <w:p w:rsidR="00000000" w:rsidRDefault="00635EEC"/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 от "____" _______ 20__ г. N ___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(наименование руководящего органа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общероссийской спортивной федерации,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принявшего соответствующее решение,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дата и номер про</w:t>
      </w:r>
      <w:r>
        <w:rPr>
          <w:sz w:val="22"/>
          <w:szCs w:val="22"/>
        </w:rPr>
        <w:t>токола)</w:t>
      </w:r>
    </w:p>
    <w:p w:rsidR="00000000" w:rsidRDefault="00635EEC"/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(полное наименование общественной организации,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включая организационно-правовую форму)</w:t>
      </w:r>
    </w:p>
    <w:p w:rsidR="00000000" w:rsidRDefault="00635EEC"/>
    <w:p w:rsidR="00000000" w:rsidRDefault="00635EEC">
      <w:r>
        <w:t>является членом Федерации.</w:t>
      </w:r>
    </w:p>
    <w:p w:rsidR="00000000" w:rsidRDefault="00635EEC"/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</w:t>
      </w:r>
      <w:r>
        <w:rPr>
          <w:sz w:val="22"/>
          <w:szCs w:val="22"/>
        </w:rPr>
        <w:t>__________ _______________ ___________________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(должность руководителя           (подпись)       (И.О. Фамилия)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общероссийской спортивной</w:t>
      </w:r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федерации)</w:t>
      </w:r>
      <w:hyperlink w:anchor="sub_42222" w:history="1">
        <w:r>
          <w:rPr>
            <w:rStyle w:val="a4"/>
            <w:sz w:val="22"/>
            <w:szCs w:val="22"/>
          </w:rPr>
          <w:t>**</w:t>
        </w:r>
      </w:hyperlink>
    </w:p>
    <w:p w:rsidR="00000000" w:rsidRDefault="00635EE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"_____" ______</w:t>
      </w:r>
      <w:r>
        <w:rPr>
          <w:sz w:val="22"/>
          <w:szCs w:val="22"/>
        </w:rPr>
        <w:t>_____20___г. М.П.</w:t>
      </w:r>
    </w:p>
    <w:p w:rsidR="00000000" w:rsidRDefault="00635EEC"/>
    <w:p w:rsidR="00000000" w:rsidRDefault="00635EEC">
      <w:r>
        <w:t>Исполнитель: Фамилия, имя отчество, номер телефона</w:t>
      </w:r>
    </w:p>
    <w:p w:rsidR="00000000" w:rsidRDefault="00635EEC"/>
    <w:p w:rsidR="00000000" w:rsidRDefault="00635EEC">
      <w:pPr>
        <w:ind w:firstLine="0"/>
      </w:pPr>
      <w:r>
        <w:t>_____________________________</w:t>
      </w:r>
    </w:p>
    <w:p w:rsidR="00000000" w:rsidRDefault="00635EEC">
      <w:bookmarkStart w:id="1" w:name="sub_41111"/>
      <w:r>
        <w:t>* Документ, подписанный руководителем и заверенный печатью общероссийской спортивной федерации представляется на бумажном носителе (оригинал и коп</w:t>
      </w:r>
      <w:r>
        <w:t>ия).</w:t>
      </w:r>
    </w:p>
    <w:p w:rsidR="00000000" w:rsidRDefault="00635EEC">
      <w:bookmarkStart w:id="2" w:name="sub_42222"/>
      <w:bookmarkEnd w:id="1"/>
      <w:r>
        <w:t>** В случае если Документ подписывается представителем общероссийской спортивной федерации, осуществляющим свои полномочия на основании устава Федерации или доверенности, выданной в порядке, установленном гражданским законодательство</w:t>
      </w:r>
      <w:r>
        <w:t>м Российской Федерации, к такому Документу прилагается копия документа подтверждающего такие полномочия.</w:t>
      </w:r>
    </w:p>
    <w:bookmarkEnd w:id="2"/>
    <w:p w:rsidR="00000000" w:rsidRDefault="00635EEC"/>
    <w:p w:rsidR="00635EEC" w:rsidRDefault="00635EEC"/>
    <w:sectPr w:rsidR="00635EEC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428"/>
    <w:rsid w:val="00635EEC"/>
    <w:rsid w:val="009D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004570F-2F67-4DCC-9BA9-A5BC3F3F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061763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617638.10075" TargetMode="External"/><Relationship Id="rId5" Type="http://schemas.openxmlformats.org/officeDocument/2006/relationships/hyperlink" Target="garantF1://70789402.400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Admin</cp:lastModifiedBy>
  <cp:revision>2</cp:revision>
  <dcterms:created xsi:type="dcterms:W3CDTF">2024-11-18T10:02:00Z</dcterms:created>
  <dcterms:modified xsi:type="dcterms:W3CDTF">2024-11-18T10:02:00Z</dcterms:modified>
</cp:coreProperties>
</file>